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5A" w:rsidRDefault="002D033A" w:rsidP="00DA61D3">
      <w:pPr>
        <w:spacing w:after="120"/>
        <w:ind w:left="5040" w:hanging="4729"/>
        <w:jc w:val="center"/>
        <w:rPr>
          <w:rFonts w:hint="cs"/>
          <w:rtl/>
        </w:rPr>
      </w:pPr>
      <w:r w:rsidRPr="00F72475">
        <w:rPr>
          <w:rFonts w:hint="cs"/>
          <w:b/>
          <w:bCs/>
          <w:sz w:val="26"/>
          <w:szCs w:val="26"/>
          <w:rtl/>
        </w:rPr>
        <w:t>נספח א'</w:t>
      </w:r>
      <w:r w:rsidRPr="004A773A">
        <w:rPr>
          <w:rFonts w:hint="cs"/>
          <w:b/>
          <w:bCs/>
          <w:rtl/>
        </w:rPr>
        <w:t xml:space="preserve"> </w:t>
      </w:r>
      <w:r w:rsidR="00C5305A">
        <w:rPr>
          <w:rFonts w:hint="cs"/>
          <w:b/>
          <w:bCs/>
          <w:rtl/>
        </w:rPr>
        <w:t xml:space="preserve"> - </w:t>
      </w:r>
      <w:r w:rsidR="00C5305A" w:rsidRPr="00F72475">
        <w:rPr>
          <w:rFonts w:hint="cs"/>
          <w:b/>
          <w:bCs/>
          <w:sz w:val="26"/>
          <w:szCs w:val="26"/>
          <w:u w:val="single"/>
          <w:rtl/>
        </w:rPr>
        <w:t>טופס התחייבות בעת הזמנת טובין משתמש סופי</w:t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tab/>
      </w:r>
      <w:r w:rsidRPr="004A773A">
        <w:rPr>
          <w:rFonts w:hint="cs"/>
          <w:b/>
          <w:bCs/>
          <w:rtl/>
        </w:rPr>
        <w:br/>
      </w:r>
      <w:r>
        <w:rPr>
          <w:rFonts w:hint="cs"/>
          <w:rtl/>
        </w:rPr>
        <w:t xml:space="preserve"> </w:t>
      </w:r>
      <w:r w:rsidR="00C5305A">
        <w:rPr>
          <w:rFonts w:hint="cs"/>
          <w:rtl/>
        </w:rPr>
        <w:br/>
      </w:r>
    </w:p>
    <w:p w:rsidR="002D033A" w:rsidRPr="00546526" w:rsidRDefault="002D033A" w:rsidP="00C5305A">
      <w:pPr>
        <w:spacing w:after="120"/>
        <w:ind w:left="5040" w:hanging="4729"/>
        <w:jc w:val="right"/>
        <w:rPr>
          <w:sz w:val="24"/>
          <w:rtl/>
        </w:rPr>
      </w:pPr>
      <w:r>
        <w:rPr>
          <w:rtl/>
        </w:rPr>
        <w:t>תאריך: ___________________</w:t>
      </w:r>
    </w:p>
    <w:p w:rsidR="002D033A" w:rsidRDefault="002D033A" w:rsidP="002D033A">
      <w:pPr>
        <w:rPr>
          <w:rtl/>
        </w:rPr>
      </w:pPr>
    </w:p>
    <w:p w:rsidR="002D033A" w:rsidRPr="00C5305A" w:rsidRDefault="002D033A" w:rsidP="00E164E1">
      <w:pPr>
        <w:pStyle w:val="1"/>
        <w:spacing w:line="240" w:lineRule="auto"/>
        <w:ind w:left="720" w:firstLine="720"/>
        <w:rPr>
          <w:rFonts w:hint="cs"/>
          <w:b/>
          <w:bCs/>
          <w:u w:val="single"/>
          <w:rtl/>
        </w:rPr>
      </w:pPr>
      <w:r w:rsidRPr="00DA61D3">
        <w:rPr>
          <w:rFonts w:hint="cs"/>
          <w:rtl/>
        </w:rPr>
        <w:t xml:space="preserve">     </w:t>
      </w:r>
      <w:r w:rsidRPr="00C5305A">
        <w:rPr>
          <w:b/>
          <w:bCs/>
          <w:u w:val="single"/>
          <w:rtl/>
        </w:rPr>
        <w:t xml:space="preserve">טופס התחייבות </w:t>
      </w:r>
      <w:r w:rsidR="00E164E1" w:rsidRPr="00C5305A">
        <w:rPr>
          <w:rFonts w:hint="cs"/>
          <w:b/>
          <w:bCs/>
          <w:u w:val="single"/>
          <w:rtl/>
        </w:rPr>
        <w:t xml:space="preserve">בעת </w:t>
      </w:r>
      <w:r w:rsidRPr="00C5305A">
        <w:rPr>
          <w:rFonts w:hint="cs"/>
          <w:b/>
          <w:bCs/>
          <w:u w:val="single"/>
          <w:rtl/>
        </w:rPr>
        <w:t xml:space="preserve">הזמנת </w:t>
      </w:r>
      <w:r w:rsidR="00CD65AE" w:rsidRPr="00C5305A">
        <w:rPr>
          <w:b/>
          <w:bCs/>
          <w:u w:val="single"/>
          <w:rtl/>
        </w:rPr>
        <w:t>טובין</w:t>
      </w:r>
      <w:r w:rsidRPr="00C5305A">
        <w:rPr>
          <w:b/>
          <w:bCs/>
          <w:u w:val="single"/>
          <w:rtl/>
        </w:rPr>
        <w:t xml:space="preserve"> משתמש סופי</w:t>
      </w:r>
    </w:p>
    <w:p w:rsidR="002D033A" w:rsidRPr="00385785" w:rsidRDefault="002D033A" w:rsidP="002D033A">
      <w:pPr>
        <w:rPr>
          <w:rFonts w:hint="cs"/>
          <w:rtl/>
        </w:rPr>
      </w:pPr>
    </w:p>
    <w:p w:rsidR="002D033A" w:rsidRDefault="002D033A" w:rsidP="002D033A">
      <w:pPr>
        <w:rPr>
          <w:rFonts w:hint="cs"/>
          <w:b/>
          <w:bCs/>
          <w:rtl/>
        </w:rPr>
      </w:pPr>
      <w:r>
        <w:rPr>
          <w:b/>
          <w:bCs/>
          <w:rtl/>
        </w:rPr>
        <w:t xml:space="preserve">1 </w:t>
      </w:r>
      <w:r>
        <w:rPr>
          <w:b/>
          <w:bCs/>
        </w:rPr>
        <w:t>–</w:t>
      </w:r>
      <w:r>
        <w:rPr>
          <w:b/>
          <w:bCs/>
          <w:rtl/>
        </w:rPr>
        <w:t xml:space="preserve"> התחייבות של </w:t>
      </w:r>
      <w:r>
        <w:rPr>
          <w:rFonts w:hint="cs"/>
          <w:b/>
          <w:bCs/>
          <w:rtl/>
        </w:rPr>
        <w:t>מזמין</w:t>
      </w:r>
      <w:r>
        <w:rPr>
          <w:b/>
          <w:bCs/>
          <w:rtl/>
        </w:rPr>
        <w:t xml:space="preserve"> ה</w:t>
      </w:r>
      <w:r w:rsidR="00CD65AE">
        <w:rPr>
          <w:b/>
          <w:bCs/>
          <w:rtl/>
        </w:rPr>
        <w:t>טובין</w:t>
      </w:r>
      <w:r>
        <w:rPr>
          <w:b/>
          <w:bCs/>
          <w:rtl/>
        </w:rPr>
        <w:t>:</w:t>
      </w:r>
    </w:p>
    <w:p w:rsidR="002D033A" w:rsidRPr="008B2681" w:rsidRDefault="002D033A" w:rsidP="002D033A">
      <w:pPr>
        <w:rPr>
          <w:rFonts w:hint="cs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2D033A" w:rsidTr="00DA3867">
        <w:tblPrEx>
          <w:tblCellMar>
            <w:top w:w="0" w:type="dxa"/>
            <w:bottom w:w="0" w:type="dxa"/>
          </w:tblCellMar>
        </w:tblPrEx>
        <w:trPr>
          <w:trHeight w:val="5181"/>
        </w:trPr>
        <w:tc>
          <w:tcPr>
            <w:tcW w:w="8924" w:type="dxa"/>
          </w:tcPr>
          <w:p w:rsidR="002D033A" w:rsidRDefault="002D033A" w:rsidP="002D033A">
            <w:pPr>
              <w:spacing w:after="120"/>
              <w:rPr>
                <w:b/>
                <w:bCs/>
                <w:szCs w:val="22"/>
                <w:rtl/>
              </w:rPr>
            </w:pPr>
            <w:r>
              <w:rPr>
                <w:b/>
                <w:bCs/>
                <w:szCs w:val="22"/>
                <w:rtl/>
              </w:rPr>
              <w:t xml:space="preserve">א-   הריני מאשר </w:t>
            </w:r>
            <w:r>
              <w:rPr>
                <w:rFonts w:hint="cs"/>
                <w:b/>
                <w:bCs/>
                <w:szCs w:val="22"/>
                <w:rtl/>
              </w:rPr>
              <w:t>הזמנ</w:t>
            </w:r>
            <w:r>
              <w:rPr>
                <w:b/>
                <w:bCs/>
                <w:szCs w:val="22"/>
                <w:rtl/>
              </w:rPr>
              <w:t>ת ה</w:t>
            </w:r>
            <w:r w:rsidR="00CD65AE">
              <w:rPr>
                <w:b/>
                <w:bCs/>
                <w:szCs w:val="22"/>
                <w:rtl/>
              </w:rPr>
              <w:t>טובין</w:t>
            </w:r>
            <w:r>
              <w:rPr>
                <w:b/>
                <w:bCs/>
                <w:szCs w:val="22"/>
                <w:rtl/>
              </w:rPr>
              <w:t xml:space="preserve"> המפורט להלן:</w:t>
            </w:r>
          </w:p>
          <w:p w:rsidR="002D033A" w:rsidRDefault="002D033A" w:rsidP="00DA3867">
            <w:pPr>
              <w:spacing w:line="48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>שם הפריט:        ________________________</w:t>
            </w:r>
            <w:r w:rsidR="00C64D84">
              <w:rPr>
                <w:rFonts w:hint="cs"/>
                <w:szCs w:val="22"/>
                <w:rtl/>
              </w:rPr>
              <w:t>________</w:t>
            </w:r>
            <w:r>
              <w:rPr>
                <w:szCs w:val="22"/>
                <w:rtl/>
              </w:rPr>
              <w:t xml:space="preserve">________________________________  </w:t>
            </w:r>
          </w:p>
          <w:p w:rsidR="002D033A" w:rsidRDefault="002D033A" w:rsidP="002D033A">
            <w:pPr>
              <w:spacing w:line="48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מספר </w:t>
            </w:r>
            <w:r>
              <w:rPr>
                <w:rFonts w:hint="cs"/>
                <w:szCs w:val="22"/>
                <w:rtl/>
              </w:rPr>
              <w:t>דרישה</w:t>
            </w:r>
            <w:r>
              <w:rPr>
                <w:szCs w:val="22"/>
                <w:rtl/>
              </w:rPr>
              <w:t xml:space="preserve">:    ____________________  </w:t>
            </w:r>
          </w:p>
          <w:p w:rsidR="002D033A" w:rsidRDefault="002D033A" w:rsidP="00C64D84">
            <w:pPr>
              <w:spacing w:after="120" w:line="360" w:lineRule="auto"/>
              <w:rPr>
                <w:rFonts w:hint="cs"/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*</w:t>
            </w:r>
            <w:r>
              <w:rPr>
                <w:szCs w:val="22"/>
                <w:rtl/>
              </w:rPr>
              <w:t>מס' טבוע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 </w:t>
            </w:r>
            <w:r>
              <w:rPr>
                <w:szCs w:val="22"/>
              </w:rPr>
              <w:t>SERIAL NUMBER</w:t>
            </w:r>
            <w:r>
              <w:rPr>
                <w:szCs w:val="22"/>
                <w:rtl/>
              </w:rPr>
              <w:t xml:space="preserve"> [יצרן]</w:t>
            </w:r>
            <w:r>
              <w:rPr>
                <w:rFonts w:hint="cs"/>
                <w:szCs w:val="22"/>
                <w:rtl/>
              </w:rPr>
              <w:t xml:space="preserve">   </w:t>
            </w:r>
            <w:r w:rsidRPr="002D033A"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 w:rsidR="003F029C">
              <w:rPr>
                <w:rFonts w:hint="cs"/>
                <w:sz w:val="18"/>
                <w:szCs w:val="18"/>
                <w:rtl/>
              </w:rPr>
              <w:t>במידה וקיים</w:t>
            </w:r>
            <w:r w:rsidRPr="002D033A">
              <w:rPr>
                <w:rFonts w:hint="cs"/>
                <w:sz w:val="18"/>
                <w:szCs w:val="18"/>
                <w:rtl/>
              </w:rPr>
              <w:t>)</w:t>
            </w:r>
            <w:r w:rsidR="00C64D84">
              <w:rPr>
                <w:rFonts w:hint="cs"/>
                <w:sz w:val="18"/>
                <w:szCs w:val="18"/>
                <w:rtl/>
              </w:rPr>
              <w:t xml:space="preserve">    ____________</w:t>
            </w:r>
            <w:r>
              <w:rPr>
                <w:szCs w:val="22"/>
                <w:rtl/>
              </w:rPr>
              <w:t>__________________________</w:t>
            </w:r>
          </w:p>
          <w:p w:rsidR="002D033A" w:rsidRPr="00A2729B" w:rsidRDefault="002D033A" w:rsidP="002D033A">
            <w:pPr>
              <w:spacing w:after="120"/>
              <w:rPr>
                <w:rFonts w:hint="cs"/>
                <w:szCs w:val="22"/>
                <w:rtl/>
              </w:rPr>
            </w:pPr>
            <w:r>
              <w:rPr>
                <w:rFonts w:hint="cs"/>
                <w:sz w:val="24"/>
                <w:rtl/>
              </w:rPr>
              <w:t>יי</w:t>
            </w:r>
            <w:r w:rsidRPr="008B2681">
              <w:rPr>
                <w:sz w:val="24"/>
                <w:rtl/>
              </w:rPr>
              <w:t xml:space="preserve">מצא באופן קבוע ביחידה: ______________בניין: _____________ </w:t>
            </w:r>
            <w:r>
              <w:rPr>
                <w:rFonts w:hint="cs"/>
                <w:sz w:val="24"/>
                <w:rtl/>
              </w:rPr>
              <w:t xml:space="preserve">     </w:t>
            </w:r>
            <w:r w:rsidRPr="008B2681">
              <w:rPr>
                <w:sz w:val="24"/>
                <w:rtl/>
              </w:rPr>
              <w:t>חדר: ____________</w:t>
            </w:r>
            <w:r>
              <w:rPr>
                <w:rFonts w:hint="cs"/>
                <w:szCs w:val="22"/>
                <w:rtl/>
              </w:rPr>
              <w:br/>
            </w:r>
          </w:p>
          <w:p w:rsidR="002D033A" w:rsidRDefault="002D033A" w:rsidP="002D033A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>ב-   ידוע לי כי ה</w:t>
            </w:r>
            <w:r w:rsidR="00CD65AE">
              <w:rPr>
                <w:szCs w:val="22"/>
                <w:rtl/>
              </w:rPr>
              <w:t>טובין</w:t>
            </w:r>
            <w:r>
              <w:rPr>
                <w:szCs w:val="22"/>
                <w:rtl/>
              </w:rPr>
              <w:t xml:space="preserve"> הנ"ל </w:t>
            </w:r>
            <w:r>
              <w:rPr>
                <w:rFonts w:hint="cs"/>
                <w:szCs w:val="22"/>
                <w:rtl/>
              </w:rPr>
              <w:t>יי</w:t>
            </w:r>
            <w:r>
              <w:rPr>
                <w:szCs w:val="22"/>
                <w:rtl/>
              </w:rPr>
              <w:t>רכש/</w:t>
            </w:r>
            <w:r>
              <w:rPr>
                <w:rFonts w:hint="cs"/>
                <w:szCs w:val="22"/>
                <w:rtl/>
              </w:rPr>
              <w:t>י</w:t>
            </w:r>
            <w:r>
              <w:rPr>
                <w:szCs w:val="22"/>
                <w:rtl/>
              </w:rPr>
              <w:t>ושאל בהתניה של "משתמש סופי" מוגדר ומוסכם עם הגורם</w:t>
            </w:r>
          </w:p>
          <w:p w:rsidR="002D033A" w:rsidRDefault="002D033A" w:rsidP="00DA3867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המספק, לכן אני מתחייב בזה שלא לנייד את ה</w:t>
            </w:r>
            <w:r w:rsidR="00CD65AE">
              <w:rPr>
                <w:szCs w:val="22"/>
                <w:rtl/>
              </w:rPr>
              <w:t>טובין</w:t>
            </w:r>
            <w:r>
              <w:rPr>
                <w:szCs w:val="22"/>
                <w:rtl/>
              </w:rPr>
              <w:t xml:space="preserve"> הנ"ל ולא לשנות את ייעודו, אלא באישור</w:t>
            </w:r>
          </w:p>
          <w:p w:rsidR="002D033A" w:rsidRDefault="002D033A" w:rsidP="00DA3867">
            <w:pPr>
              <w:spacing w:line="360" w:lineRule="auto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קצין הבטחון בכתב. כמו כן אני מתחייב שלא להעתיק ולא להעביר ולא להתיר שימוש כלשהו</w:t>
            </w:r>
          </w:p>
          <w:p w:rsidR="002D033A" w:rsidRDefault="002D033A" w:rsidP="002D033A">
            <w:pPr>
              <w:spacing w:after="120" w:line="360" w:lineRule="auto"/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  בתוכנות המותקנות ב</w:t>
            </w:r>
            <w:r w:rsidR="00CD65AE">
              <w:rPr>
                <w:szCs w:val="22"/>
                <w:rtl/>
              </w:rPr>
              <w:t>טובין</w:t>
            </w:r>
            <w:r>
              <w:rPr>
                <w:szCs w:val="22"/>
                <w:rtl/>
              </w:rPr>
              <w:t xml:space="preserve"> שבשימוש הנ"ל.</w:t>
            </w:r>
          </w:p>
          <w:p w:rsidR="002D033A" w:rsidRDefault="002D033A" w:rsidP="00DA3867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_________</w:t>
            </w:r>
            <w:r>
              <w:rPr>
                <w:rFonts w:hint="cs"/>
                <w:szCs w:val="22"/>
                <w:rtl/>
              </w:rPr>
              <w:t>__</w:t>
            </w:r>
            <w:r>
              <w:rPr>
                <w:szCs w:val="22"/>
                <w:rtl/>
              </w:rPr>
              <w:t>___</w:t>
            </w:r>
            <w:r>
              <w:rPr>
                <w:rFonts w:hint="cs"/>
                <w:szCs w:val="22"/>
                <w:rtl/>
              </w:rPr>
              <w:t>____</w:t>
            </w:r>
            <w:r>
              <w:rPr>
                <w:szCs w:val="22"/>
                <w:rtl/>
              </w:rPr>
              <w:t xml:space="preserve">______      </w:t>
            </w:r>
            <w:r>
              <w:rPr>
                <w:rFonts w:hint="cs"/>
                <w:szCs w:val="22"/>
                <w:rtl/>
              </w:rPr>
              <w:t xml:space="preserve">           </w:t>
            </w:r>
            <w:r>
              <w:rPr>
                <w:szCs w:val="22"/>
                <w:rtl/>
              </w:rPr>
              <w:t xml:space="preserve">  ___________________              _________________</w:t>
            </w:r>
          </w:p>
          <w:p w:rsidR="002D033A" w:rsidRDefault="002D033A" w:rsidP="00DA3867">
            <w:pPr>
              <w:spacing w:after="120"/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שם ה</w:t>
            </w:r>
            <w:r>
              <w:rPr>
                <w:rFonts w:hint="cs"/>
                <w:szCs w:val="22"/>
                <w:rtl/>
              </w:rPr>
              <w:t>משתמש הסופי  ביחידה</w:t>
            </w:r>
            <w:r>
              <w:rPr>
                <w:szCs w:val="22"/>
                <w:rtl/>
              </w:rPr>
              <w:t xml:space="preserve">                         </w:t>
            </w:r>
            <w:r>
              <w:rPr>
                <w:rFonts w:hint="cs"/>
                <w:szCs w:val="22"/>
                <w:rtl/>
              </w:rPr>
              <w:t xml:space="preserve">                </w:t>
            </w:r>
            <w:r>
              <w:rPr>
                <w:szCs w:val="22"/>
                <w:rtl/>
              </w:rPr>
              <w:t xml:space="preserve"> </w:t>
            </w:r>
            <w:r>
              <w:rPr>
                <w:rFonts w:hint="cs"/>
                <w:szCs w:val="22"/>
                <w:rtl/>
              </w:rPr>
              <w:t xml:space="preserve">  </w:t>
            </w:r>
            <w:r>
              <w:rPr>
                <w:szCs w:val="22"/>
                <w:rtl/>
              </w:rPr>
              <w:t xml:space="preserve">תפקיד                                        </w:t>
            </w:r>
            <w:r>
              <w:rPr>
                <w:rFonts w:hint="cs"/>
                <w:szCs w:val="22"/>
                <w:rtl/>
              </w:rPr>
              <w:t xml:space="preserve">     </w:t>
            </w:r>
            <w:r>
              <w:rPr>
                <w:szCs w:val="22"/>
                <w:rtl/>
              </w:rPr>
              <w:t xml:space="preserve"> יחידה</w:t>
            </w:r>
          </w:p>
          <w:p w:rsidR="002D033A" w:rsidRDefault="002D033A" w:rsidP="00DA3867">
            <w:pPr>
              <w:spacing w:before="120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__</w:t>
            </w:r>
            <w:r>
              <w:rPr>
                <w:rFonts w:hint="cs"/>
                <w:szCs w:val="22"/>
                <w:rtl/>
              </w:rPr>
              <w:t>_____</w:t>
            </w:r>
            <w:r>
              <w:rPr>
                <w:szCs w:val="22"/>
                <w:rtl/>
              </w:rPr>
              <w:t xml:space="preserve">________________    </w:t>
            </w:r>
            <w:r>
              <w:rPr>
                <w:rFonts w:hint="cs"/>
                <w:szCs w:val="22"/>
                <w:rtl/>
              </w:rPr>
              <w:t xml:space="preserve">               </w:t>
            </w:r>
            <w:r>
              <w:rPr>
                <w:szCs w:val="22"/>
                <w:rtl/>
              </w:rPr>
              <w:t xml:space="preserve">  ___________________            _________________</w:t>
            </w:r>
          </w:p>
          <w:p w:rsidR="002D033A" w:rsidRDefault="002D033A" w:rsidP="00DA3867">
            <w:pPr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              חתימ</w:t>
            </w:r>
            <w:r>
              <w:rPr>
                <w:rFonts w:hint="cs"/>
                <w:szCs w:val="22"/>
                <w:rtl/>
              </w:rPr>
              <w:t>ת המשתמש</w:t>
            </w:r>
            <w:r>
              <w:rPr>
                <w:szCs w:val="22"/>
                <w:rtl/>
              </w:rPr>
              <w:t xml:space="preserve">                                      </w:t>
            </w:r>
            <w:r>
              <w:rPr>
                <w:rFonts w:hint="cs"/>
                <w:szCs w:val="22"/>
                <w:rtl/>
              </w:rPr>
              <w:t xml:space="preserve">              </w:t>
            </w:r>
            <w:r>
              <w:rPr>
                <w:szCs w:val="22"/>
                <w:rtl/>
              </w:rPr>
              <w:t xml:space="preserve">תאריך                                   </w:t>
            </w:r>
            <w:r>
              <w:rPr>
                <w:rFonts w:hint="cs"/>
                <w:szCs w:val="22"/>
                <w:rtl/>
              </w:rPr>
              <w:t xml:space="preserve">     </w:t>
            </w:r>
            <w:r>
              <w:rPr>
                <w:szCs w:val="22"/>
                <w:rtl/>
              </w:rPr>
              <w:t xml:space="preserve">  מס' טלפון</w:t>
            </w:r>
          </w:p>
          <w:p w:rsidR="002D033A" w:rsidRDefault="002D033A" w:rsidP="00DA3867">
            <w:pPr>
              <w:rPr>
                <w:rtl/>
              </w:rPr>
            </w:pPr>
            <w:r>
              <w:rPr>
                <w:rtl/>
              </w:rPr>
              <w:t xml:space="preserve">         </w:t>
            </w:r>
          </w:p>
        </w:tc>
      </w:tr>
    </w:tbl>
    <w:p w:rsidR="002D033A" w:rsidRDefault="002D033A" w:rsidP="002D033A">
      <w:pPr>
        <w:rPr>
          <w:rFonts w:hint="cs"/>
          <w:sz w:val="18"/>
          <w:szCs w:val="18"/>
          <w:rtl/>
        </w:rPr>
      </w:pPr>
    </w:p>
    <w:p w:rsidR="0073161E" w:rsidRDefault="0073161E" w:rsidP="002D033A">
      <w:pPr>
        <w:rPr>
          <w:rFonts w:hint="cs"/>
          <w:sz w:val="18"/>
          <w:szCs w:val="18"/>
          <w:rtl/>
        </w:rPr>
      </w:pPr>
      <w:r>
        <w:rPr>
          <w:sz w:val="18"/>
          <w:szCs w:val="18"/>
          <w:rtl/>
        </w:rPr>
        <w:br/>
      </w:r>
    </w:p>
    <w:p w:rsidR="0073161E" w:rsidRDefault="0073161E" w:rsidP="002D033A">
      <w:pPr>
        <w:rPr>
          <w:rFonts w:hint="cs"/>
          <w:b/>
          <w:bCs/>
          <w:szCs w:val="22"/>
          <w:rtl/>
        </w:rPr>
      </w:pPr>
    </w:p>
    <w:p w:rsidR="002D033A" w:rsidRDefault="002D033A" w:rsidP="002D033A">
      <w:pPr>
        <w:rPr>
          <w:rFonts w:hint="cs"/>
          <w:b/>
          <w:bCs/>
          <w:szCs w:val="22"/>
          <w:rtl/>
        </w:rPr>
      </w:pPr>
      <w:r>
        <w:rPr>
          <w:b/>
          <w:bCs/>
          <w:szCs w:val="22"/>
          <w:rtl/>
        </w:rPr>
        <w:t xml:space="preserve">2 </w:t>
      </w:r>
      <w:r>
        <w:rPr>
          <w:b/>
          <w:bCs/>
          <w:szCs w:val="22"/>
        </w:rPr>
        <w:t>–</w:t>
      </w:r>
      <w:r>
        <w:rPr>
          <w:b/>
          <w:bCs/>
          <w:szCs w:val="22"/>
          <w:rtl/>
        </w:rPr>
        <w:t xml:space="preserve"> אישור ראש היחידה/</w:t>
      </w:r>
      <w:r>
        <w:rPr>
          <w:rFonts w:hint="cs"/>
          <w:b/>
          <w:bCs/>
          <w:szCs w:val="22"/>
          <w:rtl/>
        </w:rPr>
        <w:t xml:space="preserve"> ראש מינהל</w:t>
      </w:r>
      <w:r>
        <w:rPr>
          <w:b/>
          <w:bCs/>
          <w:szCs w:val="22"/>
          <w:rtl/>
        </w:rPr>
        <w:t>:</w:t>
      </w:r>
    </w:p>
    <w:p w:rsidR="002D033A" w:rsidRPr="00A2729B" w:rsidRDefault="002D033A" w:rsidP="002D033A">
      <w:pPr>
        <w:rPr>
          <w:rFonts w:hint="cs"/>
          <w:b/>
          <w:bCs/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4"/>
      </w:tblGrid>
      <w:tr w:rsidR="002D033A" w:rsidTr="00DA3867">
        <w:tblPrEx>
          <w:tblCellMar>
            <w:top w:w="0" w:type="dxa"/>
            <w:bottom w:w="0" w:type="dxa"/>
          </w:tblCellMar>
        </w:tblPrEx>
        <w:tc>
          <w:tcPr>
            <w:tcW w:w="8924" w:type="dxa"/>
          </w:tcPr>
          <w:p w:rsidR="002D033A" w:rsidRDefault="002D033A" w:rsidP="00DA3867">
            <w:pPr>
              <w:rPr>
                <w:szCs w:val="22"/>
                <w:rtl/>
              </w:rPr>
            </w:pPr>
          </w:p>
          <w:p w:rsidR="002D033A" w:rsidRDefault="002D033A" w:rsidP="00DA3867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</w:t>
            </w:r>
            <w:r>
              <w:rPr>
                <w:szCs w:val="22"/>
                <w:rtl/>
              </w:rPr>
              <w:t xml:space="preserve">  ______________</w:t>
            </w:r>
            <w:r w:rsidR="005C1A43">
              <w:rPr>
                <w:rFonts w:hint="cs"/>
                <w:szCs w:val="22"/>
                <w:rtl/>
              </w:rPr>
              <w:t>____</w:t>
            </w:r>
            <w:r>
              <w:rPr>
                <w:szCs w:val="22"/>
                <w:rtl/>
              </w:rPr>
              <w:t xml:space="preserve">___   </w:t>
            </w:r>
            <w:r>
              <w:rPr>
                <w:rFonts w:hint="cs"/>
                <w:szCs w:val="22"/>
                <w:rtl/>
              </w:rPr>
              <w:t xml:space="preserve">           </w:t>
            </w:r>
            <w:r>
              <w:rPr>
                <w:szCs w:val="22"/>
                <w:rtl/>
              </w:rPr>
              <w:t xml:space="preserve">         ___________________             _________________        </w:t>
            </w:r>
          </w:p>
          <w:p w:rsidR="002D033A" w:rsidRDefault="002D033A" w:rsidP="0073161E">
            <w:pPr>
              <w:rPr>
                <w:rFonts w:hint="cs"/>
                <w:szCs w:val="22"/>
                <w:rtl/>
              </w:rPr>
            </w:pPr>
            <w:r>
              <w:rPr>
                <w:szCs w:val="22"/>
                <w:rtl/>
              </w:rPr>
              <w:t xml:space="preserve">    שם </w:t>
            </w:r>
            <w:r>
              <w:rPr>
                <w:rFonts w:hint="cs"/>
                <w:szCs w:val="22"/>
                <w:rtl/>
              </w:rPr>
              <w:t>ראש היחידה</w:t>
            </w:r>
            <w:r w:rsidR="0073161E">
              <w:rPr>
                <w:rFonts w:hint="cs"/>
                <w:szCs w:val="22"/>
                <w:rtl/>
              </w:rPr>
              <w:t>/ראש מינהל</w:t>
            </w:r>
            <w:r>
              <w:rPr>
                <w:szCs w:val="22"/>
                <w:rtl/>
              </w:rPr>
              <w:t xml:space="preserve">                           </w:t>
            </w:r>
            <w:r w:rsidR="005C1A43">
              <w:rPr>
                <w:rFonts w:hint="cs"/>
                <w:szCs w:val="22"/>
                <w:rtl/>
              </w:rPr>
              <w:t xml:space="preserve">       </w:t>
            </w:r>
            <w:r>
              <w:rPr>
                <w:szCs w:val="22"/>
                <w:rtl/>
              </w:rPr>
              <w:t xml:space="preserve"> </w:t>
            </w:r>
            <w:r w:rsidR="005C1A43"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  </w:t>
            </w:r>
            <w:r>
              <w:rPr>
                <w:rFonts w:hint="cs"/>
                <w:szCs w:val="22"/>
                <w:rtl/>
              </w:rPr>
              <w:t xml:space="preserve"> </w:t>
            </w:r>
            <w:r>
              <w:rPr>
                <w:szCs w:val="22"/>
                <w:rtl/>
              </w:rPr>
              <w:t xml:space="preserve">תפקיד                                        </w:t>
            </w:r>
            <w:r w:rsidR="005C1A43">
              <w:rPr>
                <w:rFonts w:hint="cs"/>
                <w:szCs w:val="22"/>
                <w:rtl/>
              </w:rPr>
              <w:t xml:space="preserve">    </w:t>
            </w:r>
            <w:r>
              <w:rPr>
                <w:szCs w:val="22"/>
                <w:rtl/>
              </w:rPr>
              <w:t xml:space="preserve"> חתימה</w:t>
            </w:r>
          </w:p>
          <w:p w:rsidR="002D033A" w:rsidRDefault="002D033A" w:rsidP="00DA3867">
            <w:pPr>
              <w:rPr>
                <w:rFonts w:hint="cs"/>
                <w:szCs w:val="22"/>
                <w:rtl/>
              </w:rPr>
            </w:pPr>
          </w:p>
          <w:p w:rsidR="002D033A" w:rsidRDefault="002D033A" w:rsidP="0073161E">
            <w:pPr>
              <w:rPr>
                <w:szCs w:val="22"/>
                <w:rtl/>
              </w:rPr>
            </w:pPr>
          </w:p>
        </w:tc>
      </w:tr>
    </w:tbl>
    <w:p w:rsidR="00CC386C" w:rsidRDefault="002D033A" w:rsidP="00324383">
      <w:pPr>
        <w:pStyle w:val="5"/>
        <w:spacing w:before="120"/>
        <w:rPr>
          <w:sz w:val="24"/>
          <w:rtl/>
        </w:rPr>
      </w:pPr>
      <w:r w:rsidRPr="0014113D">
        <w:rPr>
          <w:i w:val="0"/>
          <w:iCs w:val="0"/>
          <w:rtl/>
        </w:rPr>
        <w:t xml:space="preserve">מקור: </w:t>
      </w:r>
      <w:r w:rsidR="00C71639" w:rsidRPr="0014113D">
        <w:rPr>
          <w:rFonts w:hint="cs"/>
          <w:i w:val="0"/>
          <w:iCs w:val="0"/>
          <w:rtl/>
        </w:rPr>
        <w:t xml:space="preserve"> </w:t>
      </w:r>
      <w:r w:rsidR="00755672" w:rsidRPr="0014113D">
        <w:rPr>
          <w:rFonts w:hint="cs"/>
          <w:i w:val="0"/>
          <w:iCs w:val="0"/>
          <w:rtl/>
        </w:rPr>
        <w:t xml:space="preserve"> תיק ההזמנה במחלקת רכש</w:t>
      </w:r>
      <w:r w:rsidR="00755672" w:rsidRPr="0014113D">
        <w:rPr>
          <w:i w:val="0"/>
          <w:iCs w:val="0"/>
          <w:rtl/>
        </w:rPr>
        <w:br/>
      </w:r>
      <w:r w:rsidR="00755672" w:rsidRPr="0014113D">
        <w:rPr>
          <w:rFonts w:hint="cs"/>
          <w:i w:val="0"/>
          <w:iCs w:val="0"/>
          <w:rtl/>
        </w:rPr>
        <w:t xml:space="preserve">העתק:  </w:t>
      </w:r>
      <w:r w:rsidRPr="0014113D">
        <w:rPr>
          <w:rFonts w:hint="cs"/>
          <w:i w:val="0"/>
          <w:iCs w:val="0"/>
          <w:rtl/>
        </w:rPr>
        <w:t>לקצין הבטחון של הטכניון</w:t>
      </w:r>
      <w:r w:rsidRPr="0014113D">
        <w:rPr>
          <w:i w:val="0"/>
          <w:iCs w:val="0"/>
          <w:rtl/>
        </w:rPr>
        <w:t xml:space="preserve"> </w:t>
      </w:r>
      <w:r w:rsidRPr="0014113D">
        <w:rPr>
          <w:rFonts w:hint="cs"/>
          <w:i w:val="0"/>
          <w:iCs w:val="0"/>
          <w:rtl/>
        </w:rPr>
        <w:t xml:space="preserve"> </w:t>
      </w:r>
      <w:r w:rsidR="00C71639" w:rsidRPr="0014113D">
        <w:rPr>
          <w:i w:val="0"/>
          <w:iCs w:val="0"/>
          <w:rtl/>
        </w:rPr>
        <w:br/>
      </w:r>
      <w:r w:rsidR="00755672" w:rsidRPr="0014113D">
        <w:rPr>
          <w:rFonts w:hint="cs"/>
          <w:i w:val="0"/>
          <w:iCs w:val="0"/>
          <w:rtl/>
        </w:rPr>
        <w:t xml:space="preserve">             </w:t>
      </w:r>
      <w:r w:rsidR="00324383">
        <w:rPr>
          <w:rFonts w:hint="cs"/>
          <w:i w:val="0"/>
          <w:iCs w:val="0"/>
          <w:rtl/>
        </w:rPr>
        <w:t xml:space="preserve"> </w:t>
      </w:r>
      <w:r w:rsidR="00755672" w:rsidRPr="0014113D">
        <w:rPr>
          <w:i w:val="0"/>
          <w:iCs w:val="0"/>
          <w:rtl/>
        </w:rPr>
        <w:t xml:space="preserve">למדור </w:t>
      </w:r>
      <w:r w:rsidR="00755672" w:rsidRPr="0014113D">
        <w:rPr>
          <w:rFonts w:hint="cs"/>
          <w:i w:val="0"/>
          <w:iCs w:val="0"/>
          <w:rtl/>
        </w:rPr>
        <w:t>ציוד</w:t>
      </w:r>
      <w:r w:rsidR="00755672" w:rsidRPr="0014113D">
        <w:rPr>
          <w:rFonts w:hint="cs"/>
          <w:i w:val="0"/>
          <w:iCs w:val="0"/>
          <w:rtl/>
        </w:rPr>
        <w:br/>
      </w:r>
      <w:r>
        <w:rPr>
          <w:rtl/>
        </w:rPr>
        <w:br/>
      </w:r>
    </w:p>
    <w:p w:rsidR="00CC386C" w:rsidRDefault="00CC386C" w:rsidP="00324383">
      <w:pPr>
        <w:pStyle w:val="5"/>
        <w:spacing w:before="120"/>
        <w:rPr>
          <w:sz w:val="24"/>
          <w:rtl/>
        </w:rPr>
      </w:pPr>
    </w:p>
    <w:p w:rsidR="008B2681" w:rsidRPr="00212578" w:rsidRDefault="008B2681" w:rsidP="005C2CC4">
      <w:pPr>
        <w:pStyle w:val="5"/>
        <w:spacing w:before="120"/>
        <w:rPr>
          <w:rFonts w:hint="cs"/>
          <w:rtl/>
        </w:rPr>
      </w:pPr>
      <w:bookmarkStart w:id="0" w:name="_GoBack"/>
      <w:bookmarkEnd w:id="0"/>
    </w:p>
    <w:sectPr w:rsidR="008B2681" w:rsidRPr="00212578" w:rsidSect="005E09F2">
      <w:headerReference w:type="default" r:id="rId7"/>
      <w:footerReference w:type="default" r:id="rId8"/>
      <w:endnotePr>
        <w:numFmt w:val="lowerLetter"/>
      </w:endnotePr>
      <w:pgSz w:w="11907" w:h="16840" w:code="9"/>
      <w:pgMar w:top="1134" w:right="1531" w:bottom="1134" w:left="1134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09" w:rsidRDefault="00D54409">
      <w:r>
        <w:separator/>
      </w:r>
    </w:p>
  </w:endnote>
  <w:endnote w:type="continuationSeparator" w:id="0">
    <w:p w:rsidR="00D54409" w:rsidRDefault="00D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7A1" w:rsidRDefault="002317A1" w:rsidP="002317A1">
    <w:pPr>
      <w:pStyle w:val="a4"/>
      <w:rPr>
        <w:rFonts w:hint="cs"/>
        <w:rtl/>
      </w:rPr>
    </w:pPr>
  </w:p>
  <w:p w:rsidR="002317A1" w:rsidRDefault="002317A1" w:rsidP="002317A1">
    <w:pPr>
      <w:pStyle w:val="a4"/>
      <w:jc w:val="right"/>
      <w:rPr>
        <w:rFonts w:hint="cs"/>
        <w:sz w:val="16"/>
        <w:szCs w:val="12"/>
        <w:rtl/>
      </w:rPr>
    </w:pPr>
  </w:p>
  <w:tbl>
    <w:tblPr>
      <w:tblStyle w:val="ab"/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BF" w:firstRow="1" w:lastRow="0" w:firstColumn="1" w:lastColumn="0" w:noHBand="0" w:noVBand="0"/>
    </w:tblPr>
    <w:tblGrid>
      <w:gridCol w:w="8960"/>
    </w:tblGrid>
    <w:tr w:rsidR="002317A1" w:rsidRPr="008D17D1" w:rsidTr="00281519">
      <w:trPr>
        <w:trHeight w:val="318"/>
      </w:trPr>
      <w:tc>
        <w:tcPr>
          <w:tcW w:w="8960" w:type="dxa"/>
        </w:tcPr>
        <w:p w:rsidR="002317A1" w:rsidRPr="008D17D1" w:rsidRDefault="002317A1" w:rsidP="00281519">
          <w:pPr>
            <w:pStyle w:val="a4"/>
            <w:jc w:val="center"/>
            <w:rPr>
              <w:rFonts w:hint="cs"/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:rsidR="00956AAD" w:rsidRDefault="00956AAD">
    <w:pPr>
      <w:pStyle w:val="a4"/>
      <w:rPr>
        <w:rFonts w:hint="cs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09" w:rsidRDefault="00D54409">
      <w:r>
        <w:separator/>
      </w:r>
    </w:p>
  </w:footnote>
  <w:footnote w:type="continuationSeparator" w:id="0">
    <w:p w:rsidR="00D54409" w:rsidRDefault="00D54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531F2E" w:rsidTr="00443584">
      <w:tblPrEx>
        <w:tblCellMar>
          <w:top w:w="0" w:type="dxa"/>
          <w:bottom w:w="0" w:type="dxa"/>
        </w:tblCellMar>
      </w:tblPrEx>
      <w:trPr>
        <w:trHeight w:hRule="exact" w:val="737"/>
      </w:trPr>
      <w:tc>
        <w:tcPr>
          <w:tcW w:w="1410" w:type="dxa"/>
          <w:vAlign w:val="center"/>
        </w:tcPr>
        <w:p w:rsidR="00531F2E" w:rsidRDefault="00531F2E" w:rsidP="00443584">
          <w:pPr>
            <w:jc w:val="center"/>
            <w:rPr>
              <w:rFonts w:hint="cs"/>
              <w:rtl/>
            </w:rPr>
          </w:pPr>
          <w:r>
            <w:rPr>
              <w:noProof/>
              <w:rtl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50" DrawAspect="Content" ObjectID="_1595329022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31F2E" w:rsidRDefault="00531F2E" w:rsidP="00443584">
          <w:pPr>
            <w:spacing w:after="120"/>
            <w:rPr>
              <w:rFonts w:hint="cs"/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531F2E" w:rsidRPr="000B2F6A" w:rsidRDefault="00531F2E" w:rsidP="00443584">
          <w:pPr>
            <w:spacing w:after="120"/>
            <w:jc w:val="center"/>
            <w:rPr>
              <w:rFonts w:hint="cs"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:rsidR="00531F2E" w:rsidRPr="00264B86" w:rsidRDefault="00531F2E" w:rsidP="00443584">
          <w:pPr>
            <w:jc w:val="center"/>
            <w:rPr>
              <w:rFonts w:hint="cs"/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31F2E" w:rsidRPr="000E101F" w:rsidRDefault="00531F2E" w:rsidP="006B17F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>
            <w:rPr>
              <w:rFonts w:hint="cs"/>
              <w:b/>
              <w:bCs/>
              <w:sz w:val="18"/>
              <w:rtl/>
            </w:rPr>
            <w:t>08-0</w:t>
          </w:r>
          <w:r w:rsidR="006B17F8">
            <w:rPr>
              <w:rFonts w:hint="cs"/>
              <w:b/>
              <w:bCs/>
              <w:sz w:val="18"/>
              <w:rtl/>
            </w:rPr>
            <w:t>2</w:t>
          </w:r>
          <w:r>
            <w:rPr>
              <w:rFonts w:hint="cs"/>
              <w:b/>
              <w:bCs/>
              <w:sz w:val="18"/>
              <w:rtl/>
            </w:rPr>
            <w:t>0</w:t>
          </w:r>
          <w:r w:rsidR="006B17F8">
            <w:rPr>
              <w:rFonts w:hint="cs"/>
              <w:b/>
              <w:bCs/>
              <w:sz w:val="18"/>
              <w:rtl/>
            </w:rPr>
            <w:t>8</w:t>
          </w:r>
        </w:p>
        <w:p w:rsidR="00531F2E" w:rsidRPr="000E101F" w:rsidRDefault="00531F2E" w:rsidP="006B17F8">
          <w:pPr>
            <w:ind w:left="177"/>
            <w:rPr>
              <w:rFonts w:hint="cs"/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</w:t>
          </w:r>
          <w:r w:rsidR="006B17F8">
            <w:rPr>
              <w:rFonts w:hint="cs"/>
              <w:b/>
              <w:bCs/>
              <w:sz w:val="18"/>
              <w:rtl/>
            </w:rPr>
            <w:t>11</w:t>
          </w:r>
          <w:r>
            <w:rPr>
              <w:rFonts w:hint="cs"/>
              <w:b/>
              <w:bCs/>
              <w:sz w:val="18"/>
              <w:rtl/>
            </w:rPr>
            <w:t>.</w:t>
          </w:r>
          <w:r w:rsidR="006B17F8">
            <w:rPr>
              <w:rFonts w:hint="cs"/>
              <w:b/>
              <w:bCs/>
              <w:sz w:val="18"/>
              <w:rtl/>
            </w:rPr>
            <w:t>5</w:t>
          </w:r>
          <w:r>
            <w:rPr>
              <w:rFonts w:hint="cs"/>
              <w:b/>
              <w:bCs/>
              <w:sz w:val="18"/>
              <w:rtl/>
            </w:rPr>
            <w:t>.200</w:t>
          </w:r>
          <w:r w:rsidR="006B17F8">
            <w:rPr>
              <w:rFonts w:hint="cs"/>
              <w:b/>
              <w:bCs/>
              <w:sz w:val="18"/>
              <w:rtl/>
            </w:rPr>
            <w:t>9</w:t>
          </w:r>
        </w:p>
        <w:p w:rsidR="00531F2E" w:rsidRPr="00306E23" w:rsidRDefault="00531F2E" w:rsidP="00443584">
          <w:pPr>
            <w:ind w:left="177"/>
            <w:rPr>
              <w:rFonts w:hint="cs"/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C2CC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5C2CC4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531F2E" w:rsidTr="00443584">
      <w:tblPrEx>
        <w:tblCellMar>
          <w:top w:w="0" w:type="dxa"/>
          <w:bottom w:w="0" w:type="dxa"/>
        </w:tblCellMar>
      </w:tblPrEx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531F2E" w:rsidRDefault="00531F2E" w:rsidP="00443584">
          <w:pPr>
            <w:jc w:val="center"/>
            <w:rPr>
              <w:rFonts w:hint="cs"/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רכש ובקרה של טובין משתמש סופי</w:t>
          </w:r>
        </w:p>
        <w:p w:rsidR="00531F2E" w:rsidRPr="005D5941" w:rsidRDefault="00531F2E" w:rsidP="00443584">
          <w:pPr>
            <w:jc w:val="center"/>
            <w:rPr>
              <w:rFonts w:hint="cs"/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(</w:t>
          </w:r>
          <w:r>
            <w:rPr>
              <w:rFonts w:hint="cs"/>
              <w:b/>
              <w:bCs/>
              <w:sz w:val="32"/>
              <w:szCs w:val="32"/>
            </w:rPr>
            <w:t>E</w:t>
          </w:r>
          <w:r>
            <w:rPr>
              <w:b/>
              <w:bCs/>
              <w:sz w:val="32"/>
              <w:szCs w:val="32"/>
            </w:rPr>
            <w:t>nd User</w:t>
          </w:r>
          <w:r>
            <w:rPr>
              <w:rFonts w:hint="cs"/>
              <w:b/>
              <w:bCs/>
              <w:sz w:val="32"/>
              <w:szCs w:val="32"/>
              <w:rtl/>
            </w:rPr>
            <w:t>)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531F2E" w:rsidRPr="00264B86" w:rsidRDefault="00531F2E" w:rsidP="00443584">
          <w:pPr>
            <w:spacing w:line="360" w:lineRule="auto"/>
            <w:rPr>
              <w:rFonts w:hint="cs"/>
              <w:b/>
              <w:bCs/>
              <w:position w:val="6"/>
              <w:szCs w:val="22"/>
              <w:rtl/>
            </w:rPr>
          </w:pPr>
        </w:p>
      </w:tc>
    </w:tr>
  </w:tbl>
  <w:p w:rsidR="00956AAD" w:rsidRDefault="00956AAD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5DA7"/>
    <w:multiLevelType w:val="multilevel"/>
    <w:tmpl w:val="65E0AC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DC743E5"/>
    <w:multiLevelType w:val="multilevel"/>
    <w:tmpl w:val="CBC00984"/>
    <w:lvl w:ilvl="0">
      <w:start w:val="1"/>
      <w:numFmt w:val="bullet"/>
      <w:lvlText w:val=""/>
      <w:lvlJc w:val="left"/>
      <w:pPr>
        <w:tabs>
          <w:tab w:val="num" w:pos="2211"/>
        </w:tabs>
        <w:ind w:left="2324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" w15:restartNumberingAfterBreak="0">
    <w:nsid w:val="0E6C7C90"/>
    <w:multiLevelType w:val="multilevel"/>
    <w:tmpl w:val="0652F26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2864C4E"/>
    <w:multiLevelType w:val="hybridMultilevel"/>
    <w:tmpl w:val="3926C246"/>
    <w:lvl w:ilvl="0" w:tplc="0409000F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4" w15:restartNumberingAfterBreak="0">
    <w:nsid w:val="13747B4A"/>
    <w:multiLevelType w:val="multilevel"/>
    <w:tmpl w:val="AB1A7F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FC174D8"/>
    <w:multiLevelType w:val="multilevel"/>
    <w:tmpl w:val="85A45AB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bullet"/>
      <w:lvlText w:val=""/>
      <w:lvlJc w:val="left"/>
      <w:pPr>
        <w:tabs>
          <w:tab w:val="num" w:pos="1857"/>
        </w:tabs>
        <w:ind w:left="1970" w:hanging="170"/>
      </w:pPr>
      <w:rPr>
        <w:rFonts w:ascii="Symbol" w:hAnsi="Symbol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33B42D4"/>
    <w:multiLevelType w:val="hybridMultilevel"/>
    <w:tmpl w:val="0DDC00DC"/>
    <w:lvl w:ilvl="0" w:tplc="3B521282">
      <w:start w:val="1"/>
      <w:numFmt w:val="hebrew1"/>
      <w:lvlText w:val="%1."/>
      <w:lvlJc w:val="right"/>
      <w:pPr>
        <w:tabs>
          <w:tab w:val="num" w:pos="-375"/>
        </w:tabs>
        <w:ind w:left="283" w:hanging="283"/>
      </w:pPr>
      <w:rPr>
        <w:rFonts w:hAnsi="David" w:cs="David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E2C6B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BD95711"/>
    <w:multiLevelType w:val="multilevel"/>
    <w:tmpl w:val="3C226A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474" w:hanging="34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E122DE3"/>
    <w:multiLevelType w:val="multilevel"/>
    <w:tmpl w:val="D622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BF5D3F"/>
    <w:multiLevelType w:val="multilevel"/>
    <w:tmpl w:val="41E8CB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3149722B"/>
    <w:multiLevelType w:val="multilevel"/>
    <w:tmpl w:val="B1FCA5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1DA4128"/>
    <w:multiLevelType w:val="multilevel"/>
    <w:tmpl w:val="C602CAE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3B487C6D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14659EF"/>
    <w:multiLevelType w:val="multilevel"/>
    <w:tmpl w:val="EA14AC8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41713CF6"/>
    <w:multiLevelType w:val="multilevel"/>
    <w:tmpl w:val="C5E20A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42E0477E"/>
    <w:multiLevelType w:val="multilevel"/>
    <w:tmpl w:val="3C226A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474" w:hanging="34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43BB2EE0"/>
    <w:multiLevelType w:val="multilevel"/>
    <w:tmpl w:val="B1FCA5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C8017CE"/>
    <w:multiLevelType w:val="multilevel"/>
    <w:tmpl w:val="AB2068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6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51" w:hanging="131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E060F7B"/>
    <w:multiLevelType w:val="multilevel"/>
    <w:tmpl w:val="1B781E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27067CC"/>
    <w:multiLevelType w:val="multilevel"/>
    <w:tmpl w:val="1AD4B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D11C9A"/>
    <w:multiLevelType w:val="multilevel"/>
    <w:tmpl w:val="8A3491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5.5.4.%4."/>
      <w:lvlJc w:val="left"/>
      <w:pPr>
        <w:tabs>
          <w:tab w:val="num" w:pos="1077"/>
        </w:tabs>
        <w:ind w:left="907" w:firstLine="173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73F2331"/>
    <w:multiLevelType w:val="multilevel"/>
    <w:tmpl w:val="B380B0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D7747C5"/>
    <w:multiLevelType w:val="multilevel"/>
    <w:tmpl w:val="B380B0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777"/>
        </w:tabs>
        <w:ind w:left="890" w:hanging="170"/>
      </w:pPr>
      <w:rPr>
        <w:rFonts w:ascii="Symbol" w:hAnsi="Symbol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710F1264"/>
    <w:multiLevelType w:val="multilevel"/>
    <w:tmpl w:val="EC6A61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77" w:hanging="35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137"/>
        </w:tabs>
        <w:ind w:left="1250" w:hanging="170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tabs>
          <w:tab w:val="num" w:pos="1497"/>
        </w:tabs>
        <w:ind w:left="1610" w:hanging="170"/>
      </w:pPr>
      <w:rPr>
        <w:rFonts w:ascii="Symbol" w:hAnsi="Symbol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71E062EE"/>
    <w:multiLevelType w:val="hybridMultilevel"/>
    <w:tmpl w:val="CBC00984"/>
    <w:lvl w:ilvl="0" w:tplc="D194B05C">
      <w:start w:val="1"/>
      <w:numFmt w:val="bullet"/>
      <w:lvlText w:val=""/>
      <w:lvlJc w:val="left"/>
      <w:pPr>
        <w:tabs>
          <w:tab w:val="num" w:pos="2211"/>
        </w:tabs>
        <w:ind w:left="2324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4"/>
        </w:tabs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4"/>
        </w:tabs>
        <w:ind w:left="8634" w:hanging="360"/>
      </w:pPr>
      <w:rPr>
        <w:rFonts w:ascii="Wingdings" w:hAnsi="Wingdings" w:hint="default"/>
      </w:rPr>
    </w:lvl>
  </w:abstractNum>
  <w:abstractNum w:abstractNumId="26" w15:restartNumberingAfterBreak="0">
    <w:nsid w:val="77F37EA6"/>
    <w:multiLevelType w:val="multilevel"/>
    <w:tmpl w:val="3926C246"/>
    <w:lvl w:ilvl="0">
      <w:start w:val="1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 w15:restartNumberingAfterBreak="0">
    <w:nsid w:val="7BC86F96"/>
    <w:multiLevelType w:val="hybridMultilevel"/>
    <w:tmpl w:val="27EE2E08"/>
    <w:lvl w:ilvl="0" w:tplc="C97404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24"/>
  </w:num>
  <w:num w:numId="5">
    <w:abstractNumId w:val="22"/>
  </w:num>
  <w:num w:numId="6">
    <w:abstractNumId w:val="16"/>
  </w:num>
  <w:num w:numId="7">
    <w:abstractNumId w:val="2"/>
  </w:num>
  <w:num w:numId="8">
    <w:abstractNumId w:val="14"/>
  </w:num>
  <w:num w:numId="9">
    <w:abstractNumId w:val="5"/>
  </w:num>
  <w:num w:numId="10">
    <w:abstractNumId w:val="8"/>
  </w:num>
  <w:num w:numId="11">
    <w:abstractNumId w:val="25"/>
  </w:num>
  <w:num w:numId="12">
    <w:abstractNumId w:val="23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9"/>
  </w:num>
  <w:num w:numId="18">
    <w:abstractNumId w:val="19"/>
  </w:num>
  <w:num w:numId="19">
    <w:abstractNumId w:val="20"/>
  </w:num>
  <w:num w:numId="20">
    <w:abstractNumId w:val="21"/>
  </w:num>
  <w:num w:numId="21">
    <w:abstractNumId w:val="18"/>
  </w:num>
  <w:num w:numId="22">
    <w:abstractNumId w:val="17"/>
  </w:num>
  <w:num w:numId="23">
    <w:abstractNumId w:val="10"/>
  </w:num>
  <w:num w:numId="24">
    <w:abstractNumId w:val="3"/>
  </w:num>
  <w:num w:numId="25">
    <w:abstractNumId w:val="7"/>
  </w:num>
  <w:num w:numId="26">
    <w:abstractNumId w:val="15"/>
  </w:num>
  <w:num w:numId="27">
    <w:abstractNumId w:val="26"/>
  </w:num>
  <w:num w:numId="28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2"/>
    <w:rsid w:val="000103B5"/>
    <w:rsid w:val="000133AD"/>
    <w:rsid w:val="000240AF"/>
    <w:rsid w:val="00024EB9"/>
    <w:rsid w:val="00025E75"/>
    <w:rsid w:val="00031B1D"/>
    <w:rsid w:val="00037D29"/>
    <w:rsid w:val="00063D43"/>
    <w:rsid w:val="00064142"/>
    <w:rsid w:val="00080D39"/>
    <w:rsid w:val="00080FB8"/>
    <w:rsid w:val="00082EB7"/>
    <w:rsid w:val="00090DEF"/>
    <w:rsid w:val="0009494B"/>
    <w:rsid w:val="000A5CC8"/>
    <w:rsid w:val="000B08B2"/>
    <w:rsid w:val="000D2A7B"/>
    <w:rsid w:val="000F1735"/>
    <w:rsid w:val="000F660D"/>
    <w:rsid w:val="001005BA"/>
    <w:rsid w:val="00117A3F"/>
    <w:rsid w:val="00123838"/>
    <w:rsid w:val="001254B8"/>
    <w:rsid w:val="00125C80"/>
    <w:rsid w:val="00136445"/>
    <w:rsid w:val="0014113D"/>
    <w:rsid w:val="00153B4B"/>
    <w:rsid w:val="001559F7"/>
    <w:rsid w:val="0017065C"/>
    <w:rsid w:val="001911F2"/>
    <w:rsid w:val="001A0B26"/>
    <w:rsid w:val="001B7A3D"/>
    <w:rsid w:val="001D1706"/>
    <w:rsid w:val="001D32FA"/>
    <w:rsid w:val="001D681F"/>
    <w:rsid w:val="001F1337"/>
    <w:rsid w:val="001F6C81"/>
    <w:rsid w:val="00201B9D"/>
    <w:rsid w:val="00207AF5"/>
    <w:rsid w:val="00212578"/>
    <w:rsid w:val="00213BCB"/>
    <w:rsid w:val="00215F95"/>
    <w:rsid w:val="00217E5B"/>
    <w:rsid w:val="0022394D"/>
    <w:rsid w:val="002317A1"/>
    <w:rsid w:val="00245295"/>
    <w:rsid w:val="00255E88"/>
    <w:rsid w:val="0025642B"/>
    <w:rsid w:val="00281519"/>
    <w:rsid w:val="00293500"/>
    <w:rsid w:val="00295C01"/>
    <w:rsid w:val="002A058C"/>
    <w:rsid w:val="002A3677"/>
    <w:rsid w:val="002A4B37"/>
    <w:rsid w:val="002B12EC"/>
    <w:rsid w:val="002D033A"/>
    <w:rsid w:val="002D545B"/>
    <w:rsid w:val="002D7BC0"/>
    <w:rsid w:val="002E79A0"/>
    <w:rsid w:val="002F2A85"/>
    <w:rsid w:val="00304856"/>
    <w:rsid w:val="00304EFF"/>
    <w:rsid w:val="00310782"/>
    <w:rsid w:val="00324383"/>
    <w:rsid w:val="003249EA"/>
    <w:rsid w:val="00324A09"/>
    <w:rsid w:val="00326AD2"/>
    <w:rsid w:val="00344FD9"/>
    <w:rsid w:val="003452D3"/>
    <w:rsid w:val="00351045"/>
    <w:rsid w:val="00351E8F"/>
    <w:rsid w:val="00360274"/>
    <w:rsid w:val="0037714A"/>
    <w:rsid w:val="003824F4"/>
    <w:rsid w:val="003854B5"/>
    <w:rsid w:val="00385785"/>
    <w:rsid w:val="00395467"/>
    <w:rsid w:val="003B5ACD"/>
    <w:rsid w:val="003C181D"/>
    <w:rsid w:val="003C69B8"/>
    <w:rsid w:val="003D11CD"/>
    <w:rsid w:val="003D453C"/>
    <w:rsid w:val="003F029C"/>
    <w:rsid w:val="003F0AC8"/>
    <w:rsid w:val="00406CEF"/>
    <w:rsid w:val="00410F18"/>
    <w:rsid w:val="00422746"/>
    <w:rsid w:val="00427375"/>
    <w:rsid w:val="004362ED"/>
    <w:rsid w:val="00443584"/>
    <w:rsid w:val="00450839"/>
    <w:rsid w:val="00455117"/>
    <w:rsid w:val="00460150"/>
    <w:rsid w:val="004828A4"/>
    <w:rsid w:val="00483813"/>
    <w:rsid w:val="00485081"/>
    <w:rsid w:val="004866D7"/>
    <w:rsid w:val="004A5F84"/>
    <w:rsid w:val="004A773A"/>
    <w:rsid w:val="004B61C3"/>
    <w:rsid w:val="004B708C"/>
    <w:rsid w:val="004B761C"/>
    <w:rsid w:val="004C0C2A"/>
    <w:rsid w:val="004D7165"/>
    <w:rsid w:val="004E1931"/>
    <w:rsid w:val="004E1B8B"/>
    <w:rsid w:val="004E2B12"/>
    <w:rsid w:val="00506F75"/>
    <w:rsid w:val="00531F2E"/>
    <w:rsid w:val="00536718"/>
    <w:rsid w:val="00546526"/>
    <w:rsid w:val="00561155"/>
    <w:rsid w:val="005A4EC8"/>
    <w:rsid w:val="005B4984"/>
    <w:rsid w:val="005C1A43"/>
    <w:rsid w:val="005C2CC4"/>
    <w:rsid w:val="005E09F2"/>
    <w:rsid w:val="0060339E"/>
    <w:rsid w:val="006063EC"/>
    <w:rsid w:val="006076EC"/>
    <w:rsid w:val="006120E6"/>
    <w:rsid w:val="00621EE4"/>
    <w:rsid w:val="00623F6A"/>
    <w:rsid w:val="006275F6"/>
    <w:rsid w:val="0063041E"/>
    <w:rsid w:val="0063674F"/>
    <w:rsid w:val="006623B9"/>
    <w:rsid w:val="00692E5A"/>
    <w:rsid w:val="006A1106"/>
    <w:rsid w:val="006A6586"/>
    <w:rsid w:val="006B0AA2"/>
    <w:rsid w:val="006B17F8"/>
    <w:rsid w:val="006B69B5"/>
    <w:rsid w:val="006C1C10"/>
    <w:rsid w:val="006C3C0B"/>
    <w:rsid w:val="006C74C4"/>
    <w:rsid w:val="006D090B"/>
    <w:rsid w:val="006E0E20"/>
    <w:rsid w:val="006F18F8"/>
    <w:rsid w:val="00700B64"/>
    <w:rsid w:val="00704C71"/>
    <w:rsid w:val="00716433"/>
    <w:rsid w:val="007255D5"/>
    <w:rsid w:val="0073161E"/>
    <w:rsid w:val="0073189A"/>
    <w:rsid w:val="00732ED3"/>
    <w:rsid w:val="00734403"/>
    <w:rsid w:val="00740296"/>
    <w:rsid w:val="00740F9E"/>
    <w:rsid w:val="00755672"/>
    <w:rsid w:val="007827B3"/>
    <w:rsid w:val="00783048"/>
    <w:rsid w:val="007836F5"/>
    <w:rsid w:val="00793265"/>
    <w:rsid w:val="007967E9"/>
    <w:rsid w:val="007D2E4A"/>
    <w:rsid w:val="007D3994"/>
    <w:rsid w:val="007D757F"/>
    <w:rsid w:val="007E4B12"/>
    <w:rsid w:val="007E65BE"/>
    <w:rsid w:val="007F6A4D"/>
    <w:rsid w:val="00821043"/>
    <w:rsid w:val="0083014B"/>
    <w:rsid w:val="008325DE"/>
    <w:rsid w:val="00854626"/>
    <w:rsid w:val="008549BD"/>
    <w:rsid w:val="00861781"/>
    <w:rsid w:val="008626CA"/>
    <w:rsid w:val="0087709E"/>
    <w:rsid w:val="008A6CF8"/>
    <w:rsid w:val="008B2681"/>
    <w:rsid w:val="008B2D39"/>
    <w:rsid w:val="008B3A04"/>
    <w:rsid w:val="008C4BCD"/>
    <w:rsid w:val="008D1653"/>
    <w:rsid w:val="008D17D1"/>
    <w:rsid w:val="008D78DA"/>
    <w:rsid w:val="00916062"/>
    <w:rsid w:val="00920C44"/>
    <w:rsid w:val="0094450E"/>
    <w:rsid w:val="00953E9D"/>
    <w:rsid w:val="00956AAD"/>
    <w:rsid w:val="00965EDA"/>
    <w:rsid w:val="009705FA"/>
    <w:rsid w:val="00971C7E"/>
    <w:rsid w:val="009C46C9"/>
    <w:rsid w:val="009E2B71"/>
    <w:rsid w:val="00A028AD"/>
    <w:rsid w:val="00A1582C"/>
    <w:rsid w:val="00A22875"/>
    <w:rsid w:val="00A2729B"/>
    <w:rsid w:val="00A36CED"/>
    <w:rsid w:val="00A41057"/>
    <w:rsid w:val="00A4773A"/>
    <w:rsid w:val="00A664D3"/>
    <w:rsid w:val="00A71C35"/>
    <w:rsid w:val="00A85EC1"/>
    <w:rsid w:val="00A876B3"/>
    <w:rsid w:val="00A90860"/>
    <w:rsid w:val="00AC7039"/>
    <w:rsid w:val="00AC7F6B"/>
    <w:rsid w:val="00AD7C25"/>
    <w:rsid w:val="00AE2D20"/>
    <w:rsid w:val="00AF20A8"/>
    <w:rsid w:val="00B05C9C"/>
    <w:rsid w:val="00B06643"/>
    <w:rsid w:val="00B1207C"/>
    <w:rsid w:val="00B350B1"/>
    <w:rsid w:val="00B419F0"/>
    <w:rsid w:val="00B4339A"/>
    <w:rsid w:val="00B541CF"/>
    <w:rsid w:val="00B609C3"/>
    <w:rsid w:val="00B60D88"/>
    <w:rsid w:val="00B6423D"/>
    <w:rsid w:val="00B656B9"/>
    <w:rsid w:val="00B817BE"/>
    <w:rsid w:val="00B86676"/>
    <w:rsid w:val="00BA03A8"/>
    <w:rsid w:val="00BA3DB5"/>
    <w:rsid w:val="00BD2E94"/>
    <w:rsid w:val="00BF1E9B"/>
    <w:rsid w:val="00BF7D2E"/>
    <w:rsid w:val="00C04CB8"/>
    <w:rsid w:val="00C065DE"/>
    <w:rsid w:val="00C219CA"/>
    <w:rsid w:val="00C27866"/>
    <w:rsid w:val="00C3124E"/>
    <w:rsid w:val="00C5305A"/>
    <w:rsid w:val="00C64D84"/>
    <w:rsid w:val="00C713A1"/>
    <w:rsid w:val="00C71639"/>
    <w:rsid w:val="00C8494D"/>
    <w:rsid w:val="00C86546"/>
    <w:rsid w:val="00CB3B7A"/>
    <w:rsid w:val="00CC1D3D"/>
    <w:rsid w:val="00CC386C"/>
    <w:rsid w:val="00CC597B"/>
    <w:rsid w:val="00CC6E08"/>
    <w:rsid w:val="00CC70CA"/>
    <w:rsid w:val="00CD2542"/>
    <w:rsid w:val="00CD34FC"/>
    <w:rsid w:val="00CD43CD"/>
    <w:rsid w:val="00CD4BB2"/>
    <w:rsid w:val="00CD65AE"/>
    <w:rsid w:val="00CF4C60"/>
    <w:rsid w:val="00D00DB7"/>
    <w:rsid w:val="00D01514"/>
    <w:rsid w:val="00D150E4"/>
    <w:rsid w:val="00D515CA"/>
    <w:rsid w:val="00D52C49"/>
    <w:rsid w:val="00D54409"/>
    <w:rsid w:val="00D56D3D"/>
    <w:rsid w:val="00D61446"/>
    <w:rsid w:val="00D83862"/>
    <w:rsid w:val="00D8417A"/>
    <w:rsid w:val="00D96A87"/>
    <w:rsid w:val="00DA3867"/>
    <w:rsid w:val="00DA61D3"/>
    <w:rsid w:val="00DB28FC"/>
    <w:rsid w:val="00DC0514"/>
    <w:rsid w:val="00DC308B"/>
    <w:rsid w:val="00DC3336"/>
    <w:rsid w:val="00DF416D"/>
    <w:rsid w:val="00E002C3"/>
    <w:rsid w:val="00E164E1"/>
    <w:rsid w:val="00E20893"/>
    <w:rsid w:val="00E42E98"/>
    <w:rsid w:val="00E5388E"/>
    <w:rsid w:val="00E6593A"/>
    <w:rsid w:val="00E730B8"/>
    <w:rsid w:val="00E77F7C"/>
    <w:rsid w:val="00E85B68"/>
    <w:rsid w:val="00E92516"/>
    <w:rsid w:val="00EB63EB"/>
    <w:rsid w:val="00EE1D87"/>
    <w:rsid w:val="00EF09AE"/>
    <w:rsid w:val="00EF268D"/>
    <w:rsid w:val="00EF7A8C"/>
    <w:rsid w:val="00EF7BB4"/>
    <w:rsid w:val="00F07DEE"/>
    <w:rsid w:val="00F16D0B"/>
    <w:rsid w:val="00F263CC"/>
    <w:rsid w:val="00F33954"/>
    <w:rsid w:val="00F41C81"/>
    <w:rsid w:val="00F41CF6"/>
    <w:rsid w:val="00F62149"/>
    <w:rsid w:val="00F72475"/>
    <w:rsid w:val="00F72DA3"/>
    <w:rsid w:val="00F73651"/>
    <w:rsid w:val="00F73D38"/>
    <w:rsid w:val="00F875BB"/>
    <w:rsid w:val="00F87DF5"/>
    <w:rsid w:val="00F913D4"/>
    <w:rsid w:val="00F94E4F"/>
    <w:rsid w:val="00FA6C29"/>
    <w:rsid w:val="00FB4423"/>
    <w:rsid w:val="00FC2701"/>
    <w:rsid w:val="00FC4FBE"/>
    <w:rsid w:val="00FE43F0"/>
    <w:rsid w:val="00FE64E1"/>
    <w:rsid w:val="00FF15CD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6317CDD-0190-4098-9DD5-7D1E922C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bidi/>
    </w:pPr>
    <w:rPr>
      <w:rFonts w:cs="David"/>
      <w:sz w:val="22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4">
    <w:name w:val="heading 4"/>
    <w:basedOn w:val="a"/>
    <w:next w:val="a"/>
    <w:qFormat/>
    <w:rsid w:val="008B268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8B268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2"/>
    </w:rPr>
  </w:style>
  <w:style w:type="character" w:styleId="a5">
    <w:name w:val="page number"/>
    <w:basedOn w:val="a0"/>
    <w:rPr>
      <w:rFonts w:cs="David"/>
    </w:rPr>
  </w:style>
  <w:style w:type="character" w:styleId="Hyperlink">
    <w:name w:val="Hyperlink"/>
    <w:basedOn w:val="a0"/>
    <w:rPr>
      <w:color w:val="0000FF"/>
      <w:u w:val="single"/>
    </w:rPr>
  </w:style>
  <w:style w:type="character" w:styleId="FollowedHyperlink">
    <w:name w:val="FollowedHyperlink"/>
    <w:basedOn w:val="a0"/>
    <w:rPr>
      <w:color w:val="800080"/>
      <w:u w:val="single"/>
    </w:rPr>
  </w:style>
  <w:style w:type="character" w:styleId="a6">
    <w:name w:val="annotation reference"/>
    <w:basedOn w:val="a0"/>
    <w:semiHidden/>
    <w:rPr>
      <w:sz w:val="16"/>
      <w:szCs w:val="16"/>
    </w:rPr>
  </w:style>
  <w:style w:type="paragraph" w:styleId="a7">
    <w:name w:val="annotation text"/>
    <w:basedOn w:val="a"/>
    <w:semiHidden/>
    <w:rPr>
      <w:sz w:val="20"/>
      <w:szCs w:val="20"/>
    </w:rPr>
  </w:style>
  <w:style w:type="paragraph" w:styleId="a8">
    <w:name w:val="Title"/>
    <w:basedOn w:val="a"/>
    <w:qFormat/>
    <w:pPr>
      <w:jc w:val="center"/>
    </w:pPr>
    <w:rPr>
      <w:u w:val="single"/>
    </w:rPr>
  </w:style>
  <w:style w:type="paragraph" w:styleId="a9">
    <w:name w:val="Block Text"/>
    <w:basedOn w:val="a"/>
    <w:pPr>
      <w:ind w:left="720"/>
      <w:jc w:val="both"/>
    </w:pPr>
  </w:style>
  <w:style w:type="paragraph" w:styleId="aa">
    <w:name w:val="Body Text"/>
    <w:basedOn w:val="a"/>
    <w:pPr>
      <w:jc w:val="both"/>
    </w:pPr>
  </w:style>
  <w:style w:type="table" w:styleId="ab">
    <w:name w:val="Table Grid"/>
    <w:basedOn w:val="a1"/>
    <w:rsid w:val="008D17D1"/>
    <w:pPr>
      <w:widowControl w:val="0"/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rsid w:val="002E79A0"/>
    <w:pPr>
      <w:spacing w:after="120"/>
      <w:ind w:left="283"/>
    </w:pPr>
  </w:style>
  <w:style w:type="paragraph" w:styleId="ad">
    <w:name w:val="Balloon Text"/>
    <w:basedOn w:val="a"/>
    <w:semiHidden/>
    <w:rsid w:val="00916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נוהל רכש ובקרה של טובין משתמש סופי 08-0208</vt:lpstr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רכש ובקרה של טובין משתמש סופי 08-0208</dc:title>
  <dc:subject>נוהל פיתוח פרוייקט</dc:subject>
  <dc:creator>מינה רום</dc:creator>
  <cp:keywords/>
  <dc:description/>
  <cp:lastModifiedBy>osh1</cp:lastModifiedBy>
  <cp:revision>2</cp:revision>
  <cp:lastPrinted>2007-01-23T08:25:00Z</cp:lastPrinted>
  <dcterms:created xsi:type="dcterms:W3CDTF">2018-08-09T11:11:00Z</dcterms:created>
  <dcterms:modified xsi:type="dcterms:W3CDTF">2018-08-09T11:11:00Z</dcterms:modified>
  <cp:category>תפעול</cp:category>
</cp:coreProperties>
</file>